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142" w:type="dxa"/>
        <w:tblInd w:w="-508" w:type="dxa"/>
        <w:tblLook w:val="04A0" w:firstRow="1" w:lastRow="0" w:firstColumn="1" w:lastColumn="0" w:noHBand="0" w:noVBand="1"/>
      </w:tblPr>
      <w:tblGrid>
        <w:gridCol w:w="1690"/>
        <w:gridCol w:w="373"/>
        <w:gridCol w:w="472"/>
        <w:gridCol w:w="845"/>
        <w:gridCol w:w="525"/>
        <w:gridCol w:w="1166"/>
        <w:gridCol w:w="535"/>
        <w:gridCol w:w="732"/>
        <w:gridCol w:w="423"/>
        <w:gridCol w:w="845"/>
        <w:gridCol w:w="552"/>
        <w:gridCol w:w="293"/>
        <w:gridCol w:w="423"/>
        <w:gridCol w:w="1268"/>
      </w:tblGrid>
      <w:tr w:rsidR="00AE612F" w:rsidRPr="00DD5D31" w14:paraId="3F2B87E2" w14:textId="77777777" w:rsidTr="00AE612F">
        <w:trPr>
          <w:trHeight w:val="416"/>
        </w:trPr>
        <w:tc>
          <w:tcPr>
            <w:tcW w:w="10142" w:type="dxa"/>
            <w:gridSpan w:val="14"/>
            <w:vAlign w:val="center"/>
          </w:tcPr>
          <w:p w14:paraId="6390A58A" w14:textId="77777777" w:rsidR="00AE612F" w:rsidRPr="00DD5D31" w:rsidRDefault="00AE612F" w:rsidP="00AE612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REGISTRO DE QUEJAS Y APELACIONES</w:t>
            </w:r>
          </w:p>
        </w:tc>
      </w:tr>
      <w:tr w:rsidR="00AE612F" w:rsidRPr="00DD5D31" w14:paraId="5EC9AD9E" w14:textId="77777777" w:rsidTr="00AE612F">
        <w:trPr>
          <w:trHeight w:val="416"/>
        </w:trPr>
        <w:tc>
          <w:tcPr>
            <w:tcW w:w="10142" w:type="dxa"/>
            <w:gridSpan w:val="14"/>
            <w:vAlign w:val="center"/>
          </w:tcPr>
          <w:p w14:paraId="0408C066" w14:textId="77777777" w:rsidR="00AE612F" w:rsidRPr="00DD5D31" w:rsidRDefault="00AE612F" w:rsidP="00F0162A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GENERALIDADES</w:t>
            </w:r>
            <w:r w:rsidR="00F0162A" w:rsidRPr="00DD5D31">
              <w:rPr>
                <w:rFonts w:ascii="Cambria" w:hAnsi="Cambria" w:cstheme="majorHAnsi"/>
                <w:b/>
                <w:sz w:val="20"/>
                <w:szCs w:val="20"/>
              </w:rPr>
              <w:t xml:space="preserve"> (Quien registra </w:t>
            </w:r>
            <w:r w:rsidR="0052745C" w:rsidRPr="00DD5D31">
              <w:rPr>
                <w:rFonts w:ascii="Cambria" w:hAnsi="Cambria" w:cstheme="majorHAnsi"/>
                <w:b/>
                <w:sz w:val="20"/>
                <w:szCs w:val="20"/>
              </w:rPr>
              <w:t>la queja o apelación)</w:t>
            </w:r>
          </w:p>
        </w:tc>
      </w:tr>
      <w:tr w:rsidR="00AE612F" w:rsidRPr="00DD5D31" w14:paraId="7F2DD20D" w14:textId="77777777" w:rsidTr="00515E99">
        <w:trPr>
          <w:trHeight w:val="140"/>
        </w:trPr>
        <w:tc>
          <w:tcPr>
            <w:tcW w:w="2063" w:type="dxa"/>
            <w:gridSpan w:val="2"/>
            <w:vAlign w:val="center"/>
          </w:tcPr>
          <w:p w14:paraId="7A1678D0" w14:textId="77777777" w:rsidR="00AE612F" w:rsidRPr="00DD5D31" w:rsidRDefault="00AE612F" w:rsidP="00AE612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CRITERIO</w:t>
            </w:r>
          </w:p>
        </w:tc>
        <w:tc>
          <w:tcPr>
            <w:tcW w:w="8079" w:type="dxa"/>
            <w:gridSpan w:val="12"/>
            <w:vAlign w:val="center"/>
          </w:tcPr>
          <w:p w14:paraId="4B25AB6A" w14:textId="77777777" w:rsidR="00AE612F" w:rsidRPr="00DD5D31" w:rsidRDefault="00AE612F" w:rsidP="00AE612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DESCRIPCION</w:t>
            </w:r>
          </w:p>
        </w:tc>
      </w:tr>
      <w:tr w:rsidR="00AE612F" w:rsidRPr="00DD5D31" w14:paraId="02D9F2F1" w14:textId="77777777" w:rsidTr="00515E99">
        <w:trPr>
          <w:trHeight w:val="416"/>
        </w:trPr>
        <w:tc>
          <w:tcPr>
            <w:tcW w:w="2063" w:type="dxa"/>
            <w:gridSpan w:val="2"/>
            <w:vAlign w:val="center"/>
          </w:tcPr>
          <w:p w14:paraId="1BE0470B" w14:textId="77777777" w:rsidR="00AE612F" w:rsidRPr="00DD5D31" w:rsidRDefault="00AE612F" w:rsidP="00AE612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QUEJA</w:t>
            </w:r>
          </w:p>
        </w:tc>
        <w:tc>
          <w:tcPr>
            <w:tcW w:w="8079" w:type="dxa"/>
            <w:gridSpan w:val="12"/>
            <w:vAlign w:val="center"/>
          </w:tcPr>
          <w:p w14:paraId="06123077" w14:textId="77777777" w:rsidR="00AE612F" w:rsidRPr="00DD5D31" w:rsidRDefault="00AE612F" w:rsidP="00276E83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sz w:val="20"/>
                <w:szCs w:val="20"/>
              </w:rPr>
              <w:t>Expresión de insatisfacción, diferente de la apelación, presentada por</w:t>
            </w:r>
            <w:r w:rsidR="00276E83" w:rsidRPr="00DD5D31">
              <w:rPr>
                <w:rFonts w:ascii="Cambria" w:hAnsi="Cambria" w:cstheme="majorHAnsi"/>
                <w:sz w:val="20"/>
                <w:szCs w:val="20"/>
              </w:rPr>
              <w:t xml:space="preserve"> una persona u organización al organismo de certificación</w:t>
            </w:r>
            <w:r w:rsidRPr="00DD5D31">
              <w:rPr>
                <w:rFonts w:ascii="Cambria" w:hAnsi="Cambria" w:cstheme="majorHAnsi"/>
                <w:sz w:val="20"/>
                <w:szCs w:val="20"/>
              </w:rPr>
              <w:t xml:space="preserve"> relacionada con las actividades de dicho organismo para la que se espera una respuesta.</w:t>
            </w:r>
          </w:p>
        </w:tc>
      </w:tr>
      <w:tr w:rsidR="00AE612F" w:rsidRPr="00DD5D31" w14:paraId="29F7769A" w14:textId="77777777" w:rsidTr="00515E99">
        <w:trPr>
          <w:trHeight w:val="416"/>
        </w:trPr>
        <w:tc>
          <w:tcPr>
            <w:tcW w:w="2063" w:type="dxa"/>
            <w:gridSpan w:val="2"/>
            <w:vAlign w:val="center"/>
          </w:tcPr>
          <w:p w14:paraId="7E49B361" w14:textId="77777777" w:rsidR="00AE612F" w:rsidRPr="00DD5D31" w:rsidRDefault="00AE612F" w:rsidP="00AE612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APELACION</w:t>
            </w:r>
          </w:p>
        </w:tc>
        <w:tc>
          <w:tcPr>
            <w:tcW w:w="8079" w:type="dxa"/>
            <w:gridSpan w:val="12"/>
            <w:vAlign w:val="center"/>
          </w:tcPr>
          <w:p w14:paraId="6C739A68" w14:textId="77777777" w:rsidR="00AE612F" w:rsidRPr="00DD5D31" w:rsidRDefault="00AE612F" w:rsidP="00276E83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sz w:val="20"/>
                <w:szCs w:val="20"/>
              </w:rPr>
              <w:t xml:space="preserve">Solicitud del proveedor del ítem de </w:t>
            </w:r>
            <w:r w:rsidR="00276E83" w:rsidRPr="00DD5D31">
              <w:rPr>
                <w:rFonts w:ascii="Cambria" w:hAnsi="Cambria" w:cstheme="majorHAnsi"/>
                <w:sz w:val="20"/>
                <w:szCs w:val="20"/>
              </w:rPr>
              <w:t>certificación de conformidad</w:t>
            </w:r>
            <w:r w:rsidRPr="00DD5D31">
              <w:rPr>
                <w:rFonts w:ascii="Cambria" w:hAnsi="Cambria" w:cstheme="majorHAnsi"/>
                <w:sz w:val="20"/>
                <w:szCs w:val="20"/>
              </w:rPr>
              <w:t xml:space="preserve"> al organismo de </w:t>
            </w:r>
            <w:r w:rsidR="00276E83" w:rsidRPr="00DD5D31">
              <w:rPr>
                <w:rFonts w:ascii="Cambria" w:hAnsi="Cambria" w:cstheme="majorHAnsi"/>
                <w:sz w:val="20"/>
                <w:szCs w:val="20"/>
              </w:rPr>
              <w:t xml:space="preserve">certificación </w:t>
            </w:r>
            <w:r w:rsidRPr="00DD5D31">
              <w:rPr>
                <w:rFonts w:ascii="Cambria" w:hAnsi="Cambria" w:cstheme="majorHAnsi"/>
                <w:sz w:val="20"/>
                <w:szCs w:val="20"/>
              </w:rPr>
              <w:t>de reconsiderar la decisión que tomo en relación con dicho ítem.</w:t>
            </w:r>
          </w:p>
        </w:tc>
      </w:tr>
      <w:tr w:rsidR="00CD026B" w:rsidRPr="00DD5D31" w14:paraId="79CA46F8" w14:textId="77777777" w:rsidTr="00CD026B">
        <w:trPr>
          <w:trHeight w:val="416"/>
        </w:trPr>
        <w:tc>
          <w:tcPr>
            <w:tcW w:w="10142" w:type="dxa"/>
            <w:gridSpan w:val="14"/>
            <w:vAlign w:val="center"/>
          </w:tcPr>
          <w:p w14:paraId="158DBE4D" w14:textId="77777777" w:rsidR="00CD026B" w:rsidRPr="00DD5D31" w:rsidRDefault="00CD026B" w:rsidP="00CD026B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REGISTRO</w:t>
            </w:r>
          </w:p>
        </w:tc>
      </w:tr>
      <w:tr w:rsidR="00CD026B" w:rsidRPr="00DD5D31" w14:paraId="00617347" w14:textId="77777777" w:rsidTr="00CE40E7">
        <w:trPr>
          <w:trHeight w:val="199"/>
        </w:trPr>
        <w:tc>
          <w:tcPr>
            <w:tcW w:w="2063" w:type="dxa"/>
            <w:gridSpan w:val="2"/>
            <w:vAlign w:val="center"/>
          </w:tcPr>
          <w:p w14:paraId="60117E5F" w14:textId="77777777" w:rsidR="00CD026B" w:rsidRPr="00DD5D31" w:rsidRDefault="00CD026B" w:rsidP="00AE612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QUEJA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-144700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  <w:gridSpan w:val="5"/>
                <w:vAlign w:val="center"/>
              </w:tcPr>
              <w:p w14:paraId="1A29DA1B" w14:textId="77777777" w:rsidR="00CD026B" w:rsidRPr="00DD5D31" w:rsidRDefault="00CD026B" w:rsidP="00CD026B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DD5D3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4"/>
            <w:vAlign w:val="center"/>
          </w:tcPr>
          <w:p w14:paraId="52A0FE3F" w14:textId="77777777" w:rsidR="00CD026B" w:rsidRPr="00DD5D31" w:rsidRDefault="00CD026B" w:rsidP="00AE612F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APELACION</w:t>
            </w:r>
          </w:p>
        </w:tc>
        <w:sdt>
          <w:sdtPr>
            <w:rPr>
              <w:rFonts w:ascii="Cambria" w:hAnsi="Cambria" w:cstheme="majorHAnsi"/>
              <w:sz w:val="20"/>
              <w:szCs w:val="20"/>
            </w:rPr>
            <w:id w:val="125910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gridSpan w:val="3"/>
                <w:vAlign w:val="center"/>
              </w:tcPr>
              <w:p w14:paraId="054698D2" w14:textId="77777777" w:rsidR="00CD026B" w:rsidRPr="00DD5D31" w:rsidRDefault="00CD026B" w:rsidP="00CD026B">
                <w:pPr>
                  <w:jc w:val="center"/>
                  <w:rPr>
                    <w:rFonts w:ascii="Cambria" w:hAnsi="Cambria" w:cstheme="majorHAnsi"/>
                    <w:sz w:val="20"/>
                    <w:szCs w:val="20"/>
                  </w:rPr>
                </w:pPr>
                <w:r w:rsidRPr="00DD5D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0160" w:rsidRPr="00DD5D31" w14:paraId="034636CB" w14:textId="77777777" w:rsidTr="00EC6771">
        <w:trPr>
          <w:trHeight w:val="199"/>
        </w:trPr>
        <w:tc>
          <w:tcPr>
            <w:tcW w:w="5606" w:type="dxa"/>
            <w:gridSpan w:val="7"/>
            <w:vAlign w:val="center"/>
          </w:tcPr>
          <w:p w14:paraId="35902D1B" w14:textId="77777777" w:rsidR="00980160" w:rsidRPr="00DD5D31" w:rsidRDefault="00980160" w:rsidP="00980160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FECHA:</w:t>
            </w:r>
          </w:p>
        </w:tc>
        <w:tc>
          <w:tcPr>
            <w:tcW w:w="4536" w:type="dxa"/>
            <w:gridSpan w:val="7"/>
            <w:vAlign w:val="center"/>
          </w:tcPr>
          <w:p w14:paraId="771F3521" w14:textId="77777777" w:rsidR="00980160" w:rsidRPr="00DD5D31" w:rsidRDefault="008375B0" w:rsidP="00CD026B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sdt>
              <w:sdtPr>
                <w:rPr>
                  <w:rFonts w:ascii="Cambria" w:hAnsi="Cambria" w:cstheme="majorHAnsi"/>
                  <w:sz w:val="20"/>
                  <w:szCs w:val="20"/>
                </w:rPr>
                <w:id w:val="-862582293"/>
                <w:placeholder>
                  <w:docPart w:val="31A6621A347C4B768CEFEB09C3A6687D"/>
                </w:placeholder>
                <w:showingPlcHdr/>
                <w:date w:fullDate="2021-01-1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980160" w:rsidRPr="00DD5D31">
                  <w:rPr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 xml:space="preserve"> (</w:t>
                </w:r>
                <w:r w:rsidR="00980160" w:rsidRPr="00DD5D31">
                  <w:rPr>
                    <w:rStyle w:val="Textodelmarcadordeposicin"/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>Elija fecha)</w:t>
                </w:r>
              </w:sdtContent>
            </w:sdt>
          </w:p>
        </w:tc>
      </w:tr>
      <w:tr w:rsidR="00515E99" w:rsidRPr="00DD5D31" w14:paraId="077DB4AF" w14:textId="77777777" w:rsidTr="00CE40E7">
        <w:trPr>
          <w:trHeight w:val="416"/>
        </w:trPr>
        <w:tc>
          <w:tcPr>
            <w:tcW w:w="2063" w:type="dxa"/>
            <w:gridSpan w:val="2"/>
            <w:vAlign w:val="center"/>
          </w:tcPr>
          <w:p w14:paraId="37B0AA57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NOMBRE</w:t>
            </w:r>
          </w:p>
        </w:tc>
        <w:tc>
          <w:tcPr>
            <w:tcW w:w="3543" w:type="dxa"/>
            <w:gridSpan w:val="5"/>
            <w:vAlign w:val="center"/>
          </w:tcPr>
          <w:p w14:paraId="0F83A5FA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8830E2F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IDENTIFICACION</w:t>
            </w:r>
          </w:p>
        </w:tc>
        <w:tc>
          <w:tcPr>
            <w:tcW w:w="1984" w:type="dxa"/>
            <w:gridSpan w:val="3"/>
            <w:vAlign w:val="center"/>
          </w:tcPr>
          <w:p w14:paraId="66C3FAE9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515E99" w:rsidRPr="00DD5D31" w14:paraId="4466A919" w14:textId="77777777" w:rsidTr="00CE40E7">
        <w:trPr>
          <w:trHeight w:val="416"/>
        </w:trPr>
        <w:tc>
          <w:tcPr>
            <w:tcW w:w="2063" w:type="dxa"/>
            <w:gridSpan w:val="2"/>
            <w:vAlign w:val="center"/>
          </w:tcPr>
          <w:p w14:paraId="7C895099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CIUDAD</w:t>
            </w:r>
          </w:p>
        </w:tc>
        <w:tc>
          <w:tcPr>
            <w:tcW w:w="3543" w:type="dxa"/>
            <w:gridSpan w:val="5"/>
            <w:vAlign w:val="center"/>
          </w:tcPr>
          <w:p w14:paraId="3AE5F22C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2884DBD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DIRECCION</w:t>
            </w:r>
          </w:p>
        </w:tc>
        <w:tc>
          <w:tcPr>
            <w:tcW w:w="1984" w:type="dxa"/>
            <w:gridSpan w:val="3"/>
            <w:vAlign w:val="center"/>
          </w:tcPr>
          <w:p w14:paraId="621B17A3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515E99" w:rsidRPr="00DD5D31" w14:paraId="587894E9" w14:textId="77777777" w:rsidTr="00CE40E7">
        <w:trPr>
          <w:trHeight w:val="416"/>
        </w:trPr>
        <w:tc>
          <w:tcPr>
            <w:tcW w:w="2063" w:type="dxa"/>
            <w:gridSpan w:val="2"/>
            <w:vAlign w:val="center"/>
          </w:tcPr>
          <w:p w14:paraId="3171F89A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TELEFONO</w:t>
            </w:r>
          </w:p>
        </w:tc>
        <w:tc>
          <w:tcPr>
            <w:tcW w:w="3543" w:type="dxa"/>
            <w:gridSpan w:val="5"/>
            <w:vAlign w:val="center"/>
          </w:tcPr>
          <w:p w14:paraId="7C5B0196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A58C8EF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EMAIL</w:t>
            </w:r>
          </w:p>
        </w:tc>
        <w:tc>
          <w:tcPr>
            <w:tcW w:w="1984" w:type="dxa"/>
            <w:gridSpan w:val="3"/>
            <w:vAlign w:val="center"/>
          </w:tcPr>
          <w:p w14:paraId="4B2152F6" w14:textId="77777777" w:rsidR="00515E99" w:rsidRPr="00DD5D31" w:rsidRDefault="00515E99" w:rsidP="00E937EA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BC676F" w:rsidRPr="00DD5D31" w14:paraId="7DB7E9BA" w14:textId="77777777" w:rsidTr="00BC676F">
        <w:trPr>
          <w:trHeight w:val="416"/>
        </w:trPr>
        <w:tc>
          <w:tcPr>
            <w:tcW w:w="10142" w:type="dxa"/>
            <w:gridSpan w:val="14"/>
            <w:vAlign w:val="center"/>
          </w:tcPr>
          <w:p w14:paraId="24F59DEA" w14:textId="77777777" w:rsidR="00BC676F" w:rsidRPr="00DD5D31" w:rsidRDefault="00BC676F" w:rsidP="00BC676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BC676F" w:rsidRPr="00DD5D31" w14:paraId="6BE61B55" w14:textId="77777777" w:rsidTr="00CE40E7">
        <w:trPr>
          <w:trHeight w:val="416"/>
        </w:trPr>
        <w:tc>
          <w:tcPr>
            <w:tcW w:w="5606" w:type="dxa"/>
            <w:gridSpan w:val="7"/>
            <w:vAlign w:val="center"/>
          </w:tcPr>
          <w:p w14:paraId="138E8EF7" w14:textId="77777777" w:rsidR="00BC676F" w:rsidRPr="00DD5D31" w:rsidRDefault="00163508" w:rsidP="00163508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TIPO DE SERVICIO</w:t>
            </w:r>
          </w:p>
        </w:tc>
        <w:tc>
          <w:tcPr>
            <w:tcW w:w="4536" w:type="dxa"/>
            <w:gridSpan w:val="7"/>
            <w:vAlign w:val="center"/>
          </w:tcPr>
          <w:p w14:paraId="5F0F6016" w14:textId="77777777" w:rsidR="00BC676F" w:rsidRPr="00DD5D31" w:rsidRDefault="00BC676F" w:rsidP="00BC676F">
            <w:pPr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BC676F" w:rsidRPr="00DD5D31" w14:paraId="039918D0" w14:textId="77777777" w:rsidTr="0023384C">
        <w:trPr>
          <w:trHeight w:val="580"/>
        </w:trPr>
        <w:tc>
          <w:tcPr>
            <w:tcW w:w="10142" w:type="dxa"/>
            <w:gridSpan w:val="14"/>
            <w:vAlign w:val="center"/>
          </w:tcPr>
          <w:p w14:paraId="75B388EE" w14:textId="77777777" w:rsidR="00BC676F" w:rsidRPr="00DD5D31" w:rsidRDefault="00BC676F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DESCRIPCION DE LA SITUACION</w:t>
            </w:r>
          </w:p>
        </w:tc>
      </w:tr>
      <w:tr w:rsidR="00BC676F" w:rsidRPr="00DD5D31" w14:paraId="63E03DF2" w14:textId="77777777" w:rsidTr="0052745C">
        <w:trPr>
          <w:trHeight w:val="146"/>
        </w:trPr>
        <w:tc>
          <w:tcPr>
            <w:tcW w:w="10142" w:type="dxa"/>
            <w:gridSpan w:val="14"/>
            <w:vAlign w:val="center"/>
          </w:tcPr>
          <w:p w14:paraId="23598AE7" w14:textId="77777777" w:rsidR="0052745C" w:rsidRPr="00DD5D31" w:rsidRDefault="0052745C" w:rsidP="0023384C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3D328142" w14:textId="77777777" w:rsidR="0052745C" w:rsidRPr="00DD5D31" w:rsidRDefault="0052745C" w:rsidP="0052745C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55958370" w14:textId="77777777" w:rsidR="0052745C" w:rsidRPr="00DD5D31" w:rsidRDefault="0052745C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52745C" w:rsidRPr="00DD5D31" w14:paraId="444DCA6B" w14:textId="77777777" w:rsidTr="0023384C">
        <w:trPr>
          <w:trHeight w:val="582"/>
        </w:trPr>
        <w:tc>
          <w:tcPr>
            <w:tcW w:w="10142" w:type="dxa"/>
            <w:gridSpan w:val="14"/>
            <w:vAlign w:val="center"/>
          </w:tcPr>
          <w:p w14:paraId="2CB55A16" w14:textId="77777777" w:rsidR="0052745C" w:rsidRPr="00DD5D31" w:rsidRDefault="0052745C" w:rsidP="0052745C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proofErr w:type="gramStart"/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EVIDENCIA  (</w:t>
            </w:r>
            <w:proofErr w:type="gramEnd"/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ANEXOS REQUERIDOS)</w:t>
            </w:r>
          </w:p>
        </w:tc>
      </w:tr>
      <w:tr w:rsidR="0052745C" w:rsidRPr="00DD5D31" w14:paraId="70675F48" w14:textId="77777777" w:rsidTr="0052745C">
        <w:trPr>
          <w:trHeight w:val="146"/>
        </w:trPr>
        <w:tc>
          <w:tcPr>
            <w:tcW w:w="10142" w:type="dxa"/>
            <w:gridSpan w:val="14"/>
            <w:vAlign w:val="center"/>
          </w:tcPr>
          <w:p w14:paraId="775B4F32" w14:textId="77777777" w:rsidR="0052745C" w:rsidRPr="00DD5D31" w:rsidRDefault="0052745C" w:rsidP="0052745C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04FA39B0" w14:textId="77777777" w:rsidR="0023384C" w:rsidRPr="00DD5D31" w:rsidRDefault="0023384C" w:rsidP="0052745C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0E83C69E" w14:textId="77777777" w:rsidR="0052745C" w:rsidRPr="00DD5D31" w:rsidRDefault="0052745C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52745C" w:rsidRPr="00DD5D31" w14:paraId="6B8970E0" w14:textId="77777777" w:rsidTr="0023384C">
        <w:trPr>
          <w:trHeight w:val="592"/>
        </w:trPr>
        <w:tc>
          <w:tcPr>
            <w:tcW w:w="10142" w:type="dxa"/>
            <w:gridSpan w:val="14"/>
            <w:vAlign w:val="center"/>
          </w:tcPr>
          <w:p w14:paraId="48BF3CB9" w14:textId="77777777" w:rsidR="0052745C" w:rsidRPr="00DD5D31" w:rsidRDefault="0052745C" w:rsidP="00163508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 xml:space="preserve">GENERALIDADES (Quien responde la queja o apelación) </w:t>
            </w:r>
            <w:r w:rsidR="00163508" w:rsidRPr="00DD5D31">
              <w:rPr>
                <w:rFonts w:ascii="Cambria" w:hAnsi="Cambria" w:cstheme="majorHAnsi"/>
                <w:b/>
                <w:sz w:val="20"/>
                <w:szCs w:val="20"/>
              </w:rPr>
              <w:t>AQ CERTIFICATION S.A.S.,</w:t>
            </w:r>
          </w:p>
        </w:tc>
      </w:tr>
      <w:tr w:rsidR="00CE40E7" w:rsidRPr="00DD5D31" w14:paraId="39F40718" w14:textId="77777777" w:rsidTr="00CE40E7">
        <w:trPr>
          <w:trHeight w:val="146"/>
        </w:trPr>
        <w:tc>
          <w:tcPr>
            <w:tcW w:w="3905" w:type="dxa"/>
            <w:gridSpan w:val="5"/>
            <w:vAlign w:val="center"/>
          </w:tcPr>
          <w:p w14:paraId="12BC4241" w14:textId="77777777" w:rsidR="00CE40E7" w:rsidRPr="00DD5D31" w:rsidRDefault="00CE40E7" w:rsidP="00CE40E7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NOMBRE DE RESPONSABLE DE ATENDER QUEJA O APELACION</w:t>
            </w:r>
          </w:p>
        </w:tc>
        <w:tc>
          <w:tcPr>
            <w:tcW w:w="6237" w:type="dxa"/>
            <w:gridSpan w:val="9"/>
            <w:vAlign w:val="center"/>
          </w:tcPr>
          <w:p w14:paraId="5B467B46" w14:textId="77777777" w:rsidR="00CE40E7" w:rsidRPr="00DD5D31" w:rsidRDefault="00CE40E7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CE40E7" w:rsidRPr="00DD5D31" w14:paraId="27FDB52E" w14:textId="77777777" w:rsidTr="00CE40E7">
        <w:trPr>
          <w:trHeight w:val="146"/>
        </w:trPr>
        <w:tc>
          <w:tcPr>
            <w:tcW w:w="3905" w:type="dxa"/>
            <w:gridSpan w:val="5"/>
            <w:vAlign w:val="center"/>
          </w:tcPr>
          <w:p w14:paraId="61C0F550" w14:textId="77777777" w:rsidR="00CE40E7" w:rsidRPr="00DD5D31" w:rsidRDefault="00CE40E7" w:rsidP="00CE40E7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IDENTIFICACION</w:t>
            </w:r>
          </w:p>
        </w:tc>
        <w:tc>
          <w:tcPr>
            <w:tcW w:w="6237" w:type="dxa"/>
            <w:gridSpan w:val="9"/>
            <w:vAlign w:val="center"/>
          </w:tcPr>
          <w:p w14:paraId="428FF6D9" w14:textId="77777777" w:rsidR="00CE40E7" w:rsidRPr="00DD5D31" w:rsidRDefault="00CE40E7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CE40E7" w:rsidRPr="00DD5D31" w14:paraId="217CF6AF" w14:textId="77777777" w:rsidTr="00CE40E7">
        <w:trPr>
          <w:trHeight w:val="146"/>
        </w:trPr>
        <w:tc>
          <w:tcPr>
            <w:tcW w:w="3905" w:type="dxa"/>
            <w:gridSpan w:val="5"/>
            <w:vAlign w:val="center"/>
          </w:tcPr>
          <w:p w14:paraId="4B1C7117" w14:textId="77777777" w:rsidR="00CE40E7" w:rsidRPr="00DD5D31" w:rsidRDefault="00CE40E7" w:rsidP="00CE40E7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CARGO</w:t>
            </w:r>
          </w:p>
        </w:tc>
        <w:tc>
          <w:tcPr>
            <w:tcW w:w="6237" w:type="dxa"/>
            <w:gridSpan w:val="9"/>
            <w:vAlign w:val="center"/>
          </w:tcPr>
          <w:p w14:paraId="1D2B4EDB" w14:textId="77777777" w:rsidR="00CE40E7" w:rsidRPr="00DD5D31" w:rsidRDefault="00CE40E7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CE40E7" w:rsidRPr="00DD5D31" w14:paraId="5AC7CD98" w14:textId="77777777" w:rsidTr="0023384C">
        <w:trPr>
          <w:trHeight w:val="659"/>
        </w:trPr>
        <w:tc>
          <w:tcPr>
            <w:tcW w:w="10142" w:type="dxa"/>
            <w:gridSpan w:val="14"/>
            <w:vAlign w:val="center"/>
          </w:tcPr>
          <w:p w14:paraId="52106A38" w14:textId="77777777" w:rsidR="00CE40E7" w:rsidRPr="00DD5D31" w:rsidRDefault="0023384C" w:rsidP="00163508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 xml:space="preserve">SEGUIMIENTO (POR PARTE DE </w:t>
            </w:r>
            <w:r w:rsidR="00163508" w:rsidRPr="00DD5D31">
              <w:rPr>
                <w:rFonts w:ascii="Cambria" w:hAnsi="Cambria" w:cstheme="majorHAnsi"/>
                <w:b/>
                <w:sz w:val="20"/>
                <w:szCs w:val="20"/>
              </w:rPr>
              <w:t>AQ CERTIFICATION S.A.S.,)</w:t>
            </w: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CE40E7" w:rsidRPr="00DD5D31" w14:paraId="7EDA2F34" w14:textId="77777777" w:rsidTr="00725F3A">
        <w:trPr>
          <w:trHeight w:val="146"/>
        </w:trPr>
        <w:tc>
          <w:tcPr>
            <w:tcW w:w="10142" w:type="dxa"/>
            <w:gridSpan w:val="14"/>
            <w:vAlign w:val="center"/>
          </w:tcPr>
          <w:p w14:paraId="3E272599" w14:textId="77777777" w:rsidR="00CE40E7" w:rsidRPr="00DD5D31" w:rsidRDefault="00CE40E7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OBSERVACIONES</w:t>
            </w:r>
          </w:p>
        </w:tc>
      </w:tr>
      <w:tr w:rsidR="00CE40E7" w:rsidRPr="00DD5D31" w14:paraId="0E63ABB4" w14:textId="77777777" w:rsidTr="00725F3A">
        <w:trPr>
          <w:trHeight w:val="146"/>
        </w:trPr>
        <w:tc>
          <w:tcPr>
            <w:tcW w:w="10142" w:type="dxa"/>
            <w:gridSpan w:val="14"/>
            <w:vAlign w:val="center"/>
          </w:tcPr>
          <w:p w14:paraId="1351C8D1" w14:textId="77777777" w:rsidR="00CE40E7" w:rsidRPr="00DD5D31" w:rsidRDefault="00CE40E7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4391B532" w14:textId="77777777" w:rsidR="00CE40E7" w:rsidRPr="00DD5D31" w:rsidRDefault="00CE40E7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47E10CA4" w14:textId="77777777" w:rsidR="00CE40E7" w:rsidRPr="00DD5D31" w:rsidRDefault="00CE40E7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1FAEC260" w14:textId="77777777" w:rsidR="00CE40E7" w:rsidRPr="00DD5D31" w:rsidRDefault="00CE40E7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CE40E7" w:rsidRPr="00DD5D31" w14:paraId="531E4FA1" w14:textId="77777777" w:rsidTr="00725F3A">
        <w:trPr>
          <w:trHeight w:val="146"/>
        </w:trPr>
        <w:tc>
          <w:tcPr>
            <w:tcW w:w="10142" w:type="dxa"/>
            <w:gridSpan w:val="14"/>
            <w:vAlign w:val="center"/>
          </w:tcPr>
          <w:p w14:paraId="20BECF2A" w14:textId="77777777" w:rsidR="00CE40E7" w:rsidRPr="00DD5D31" w:rsidRDefault="004E0FF2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TOMA DE ACCIONES</w:t>
            </w:r>
            <w:r w:rsidR="0023384C" w:rsidRPr="00DD5D31">
              <w:rPr>
                <w:rFonts w:ascii="Cambria" w:hAnsi="Cambria" w:cstheme="majorHAnsi"/>
                <w:b/>
                <w:sz w:val="20"/>
                <w:szCs w:val="20"/>
              </w:rPr>
              <w:t xml:space="preserve"> (Según se requiera)</w:t>
            </w:r>
          </w:p>
        </w:tc>
      </w:tr>
      <w:tr w:rsidR="0023384C" w:rsidRPr="00DD5D31" w14:paraId="50BE9DED" w14:textId="77777777" w:rsidTr="00AB2EFE">
        <w:trPr>
          <w:trHeight w:val="146"/>
        </w:trPr>
        <w:tc>
          <w:tcPr>
            <w:tcW w:w="1690" w:type="dxa"/>
            <w:vAlign w:val="center"/>
          </w:tcPr>
          <w:p w14:paraId="4CE1B75E" w14:textId="77777777" w:rsidR="0023384C" w:rsidRPr="00DD5D31" w:rsidRDefault="0023384C" w:rsidP="0023384C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ACCION CORRECTIVA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207933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0" w:type="dxa"/>
                <w:gridSpan w:val="3"/>
                <w:vAlign w:val="center"/>
              </w:tcPr>
              <w:p w14:paraId="0A446FDD" w14:textId="77777777" w:rsidR="0023384C" w:rsidRPr="00DD5D31" w:rsidRDefault="0023384C" w:rsidP="00BC676F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DD5D3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1" w:type="dxa"/>
            <w:gridSpan w:val="2"/>
            <w:vAlign w:val="center"/>
          </w:tcPr>
          <w:p w14:paraId="7E84152C" w14:textId="77777777" w:rsidR="0023384C" w:rsidRPr="00DD5D31" w:rsidRDefault="0023384C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ACCION PREVENTIVA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-99719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0" w:type="dxa"/>
                <w:gridSpan w:val="3"/>
                <w:vAlign w:val="center"/>
              </w:tcPr>
              <w:p w14:paraId="2C2D396A" w14:textId="77777777" w:rsidR="0023384C" w:rsidRPr="00DD5D31" w:rsidRDefault="0023384C" w:rsidP="00BC676F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DD5D3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0" w:type="dxa"/>
            <w:gridSpan w:val="3"/>
            <w:vAlign w:val="center"/>
          </w:tcPr>
          <w:p w14:paraId="5E0057DF" w14:textId="77777777" w:rsidR="0023384C" w:rsidRPr="00DD5D31" w:rsidRDefault="0023384C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ACCION DE MEJORA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73952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1" w:type="dxa"/>
                <w:gridSpan w:val="2"/>
                <w:vAlign w:val="center"/>
              </w:tcPr>
              <w:p w14:paraId="4E37E0F9" w14:textId="77777777" w:rsidR="0023384C" w:rsidRPr="00DD5D31" w:rsidRDefault="0023384C" w:rsidP="00BC676F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DD5D3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384C" w:rsidRPr="00DD5D31" w14:paraId="6E4D9DE6" w14:textId="77777777" w:rsidTr="002356D6">
        <w:trPr>
          <w:trHeight w:val="146"/>
        </w:trPr>
        <w:tc>
          <w:tcPr>
            <w:tcW w:w="10142" w:type="dxa"/>
            <w:gridSpan w:val="14"/>
            <w:vAlign w:val="center"/>
          </w:tcPr>
          <w:p w14:paraId="3BBD7566" w14:textId="77777777" w:rsidR="0023384C" w:rsidRPr="00DD5D31" w:rsidRDefault="0023384C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lastRenderedPageBreak/>
              <w:t>DESCRIPCION DE ACCION</w:t>
            </w:r>
          </w:p>
        </w:tc>
      </w:tr>
      <w:tr w:rsidR="00980160" w:rsidRPr="00DD5D31" w14:paraId="70E293F9" w14:textId="77777777" w:rsidTr="002356D6">
        <w:trPr>
          <w:trHeight w:val="146"/>
        </w:trPr>
        <w:tc>
          <w:tcPr>
            <w:tcW w:w="10142" w:type="dxa"/>
            <w:gridSpan w:val="14"/>
            <w:vAlign w:val="center"/>
          </w:tcPr>
          <w:p w14:paraId="32AF6436" w14:textId="77777777" w:rsidR="00980160" w:rsidRPr="00DD5D31" w:rsidRDefault="00980160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0DA43593" w14:textId="77777777" w:rsidR="00980160" w:rsidRPr="00DD5D31" w:rsidRDefault="00980160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6FA80697" w14:textId="77777777" w:rsidR="00980160" w:rsidRPr="00DD5D31" w:rsidRDefault="00980160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1C11C5EB" w14:textId="77777777" w:rsidR="00980160" w:rsidRPr="00DD5D31" w:rsidRDefault="00980160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980160" w:rsidRPr="00DD5D31" w14:paraId="091A20C7" w14:textId="77777777" w:rsidTr="00980160">
        <w:trPr>
          <w:trHeight w:val="146"/>
        </w:trPr>
        <w:tc>
          <w:tcPr>
            <w:tcW w:w="2535" w:type="dxa"/>
            <w:gridSpan w:val="3"/>
            <w:vAlign w:val="center"/>
          </w:tcPr>
          <w:p w14:paraId="3F539BDC" w14:textId="77777777" w:rsidR="00980160" w:rsidRPr="00DD5D31" w:rsidRDefault="00980160" w:rsidP="00980160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RESPONSABLE</w:t>
            </w:r>
          </w:p>
        </w:tc>
        <w:tc>
          <w:tcPr>
            <w:tcW w:w="2536" w:type="dxa"/>
            <w:gridSpan w:val="3"/>
            <w:vAlign w:val="center"/>
          </w:tcPr>
          <w:p w14:paraId="058F300D" w14:textId="77777777" w:rsidR="00980160" w:rsidRPr="00DD5D31" w:rsidRDefault="00980160" w:rsidP="00BC676F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vAlign w:val="center"/>
          </w:tcPr>
          <w:p w14:paraId="61331021" w14:textId="77777777" w:rsidR="00980160" w:rsidRPr="00DD5D31" w:rsidRDefault="00980160" w:rsidP="00980160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FECHA</w:t>
            </w:r>
          </w:p>
        </w:tc>
        <w:tc>
          <w:tcPr>
            <w:tcW w:w="2536" w:type="dxa"/>
            <w:gridSpan w:val="4"/>
            <w:vAlign w:val="center"/>
          </w:tcPr>
          <w:p w14:paraId="7EFE9EAC" w14:textId="77777777" w:rsidR="00980160" w:rsidRPr="00DD5D31" w:rsidRDefault="008375B0" w:rsidP="00980160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sdt>
              <w:sdtPr>
                <w:rPr>
                  <w:rFonts w:ascii="Cambria" w:hAnsi="Cambria" w:cstheme="majorHAnsi"/>
                  <w:sz w:val="20"/>
                  <w:szCs w:val="20"/>
                </w:rPr>
                <w:id w:val="134069741"/>
                <w:placeholder>
                  <w:docPart w:val="63B5E71618C94D7385A018AB27D9F81C"/>
                </w:placeholder>
                <w:showingPlcHdr/>
                <w:date w:fullDate="2021-01-1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980160" w:rsidRPr="00DD5D31">
                  <w:rPr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 xml:space="preserve"> (</w:t>
                </w:r>
                <w:r w:rsidR="00980160" w:rsidRPr="00DD5D31">
                  <w:rPr>
                    <w:rStyle w:val="Textodelmarcadordeposicin"/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>Elija fecha)</w:t>
                </w:r>
              </w:sdtContent>
            </w:sdt>
          </w:p>
        </w:tc>
      </w:tr>
      <w:tr w:rsidR="004E0FF2" w:rsidRPr="00DD5D31" w14:paraId="17F3CE73" w14:textId="77777777" w:rsidTr="004E0FF2">
        <w:trPr>
          <w:trHeight w:val="146"/>
        </w:trPr>
        <w:tc>
          <w:tcPr>
            <w:tcW w:w="10142" w:type="dxa"/>
            <w:gridSpan w:val="14"/>
            <w:vAlign w:val="center"/>
          </w:tcPr>
          <w:p w14:paraId="4A68222C" w14:textId="77777777" w:rsidR="004E0FF2" w:rsidRPr="00DD5D31" w:rsidRDefault="004E0FF2" w:rsidP="004E0FF2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RESPUESTA</w:t>
            </w:r>
          </w:p>
        </w:tc>
      </w:tr>
      <w:tr w:rsidR="004E0FF2" w:rsidRPr="00DD5D31" w14:paraId="74B2A541" w14:textId="77777777" w:rsidTr="004E0FF2">
        <w:trPr>
          <w:trHeight w:val="146"/>
        </w:trPr>
        <w:tc>
          <w:tcPr>
            <w:tcW w:w="10142" w:type="dxa"/>
            <w:gridSpan w:val="14"/>
            <w:vAlign w:val="center"/>
          </w:tcPr>
          <w:p w14:paraId="7F43CACB" w14:textId="77777777" w:rsidR="004E0FF2" w:rsidRPr="00DD5D31" w:rsidRDefault="004E0FF2" w:rsidP="004E0FF2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66C7D6B7" w14:textId="77777777" w:rsidR="004E0FF2" w:rsidRPr="00DD5D31" w:rsidRDefault="004E0FF2" w:rsidP="004E0FF2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1B8505D2" w14:textId="77777777" w:rsidR="004E0FF2" w:rsidRPr="00DD5D31" w:rsidRDefault="004E0FF2" w:rsidP="004E0FF2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593D0CE0" w14:textId="77777777" w:rsidR="004E0FF2" w:rsidRPr="00DD5D31" w:rsidRDefault="004E0FF2" w:rsidP="004E0FF2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1623C113" w14:textId="77777777" w:rsidR="004E0FF2" w:rsidRPr="00DD5D31" w:rsidRDefault="004E0FF2" w:rsidP="004E0FF2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</w:tr>
      <w:tr w:rsidR="004E0FF2" w:rsidRPr="00DD5D31" w14:paraId="7801C55F" w14:textId="77777777" w:rsidTr="00713D87">
        <w:trPr>
          <w:trHeight w:val="146"/>
        </w:trPr>
        <w:tc>
          <w:tcPr>
            <w:tcW w:w="5071" w:type="dxa"/>
            <w:gridSpan w:val="6"/>
            <w:vAlign w:val="center"/>
          </w:tcPr>
          <w:p w14:paraId="047AA707" w14:textId="77777777" w:rsidR="004E0FF2" w:rsidRPr="00DD5D31" w:rsidRDefault="004E0FF2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¿S</w:t>
            </w:r>
            <w:r w:rsidR="00DB1BCC" w:rsidRPr="00DD5D31">
              <w:rPr>
                <w:rFonts w:ascii="Cambria" w:hAnsi="Cambria" w:cstheme="majorHAnsi"/>
                <w:b/>
                <w:sz w:val="20"/>
                <w:szCs w:val="20"/>
              </w:rPr>
              <w:t>E DIO SOLUCION A LA QUEJA O APELACION?</w:t>
            </w:r>
          </w:p>
        </w:tc>
        <w:tc>
          <w:tcPr>
            <w:tcW w:w="1267" w:type="dxa"/>
            <w:gridSpan w:val="2"/>
            <w:vAlign w:val="center"/>
          </w:tcPr>
          <w:p w14:paraId="7066671F" w14:textId="77777777" w:rsidR="004E0FF2" w:rsidRPr="00DD5D31" w:rsidRDefault="004E0FF2" w:rsidP="004E0FF2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SI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128562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dxa"/>
                <w:gridSpan w:val="2"/>
                <w:vAlign w:val="center"/>
              </w:tcPr>
              <w:p w14:paraId="238EF737" w14:textId="77777777" w:rsidR="004E0FF2" w:rsidRPr="00DD5D31" w:rsidRDefault="004E0FF2" w:rsidP="004E0FF2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DD5D3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8" w:type="dxa"/>
            <w:gridSpan w:val="3"/>
            <w:vAlign w:val="center"/>
          </w:tcPr>
          <w:p w14:paraId="3EAEC2A3" w14:textId="77777777" w:rsidR="004E0FF2" w:rsidRPr="00DD5D31" w:rsidRDefault="004E0FF2" w:rsidP="004E0FF2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NO</w:t>
            </w:r>
          </w:p>
        </w:tc>
        <w:sdt>
          <w:sdtPr>
            <w:rPr>
              <w:rFonts w:ascii="Cambria" w:hAnsi="Cambria" w:cstheme="majorHAnsi"/>
              <w:b/>
              <w:sz w:val="20"/>
              <w:szCs w:val="20"/>
            </w:rPr>
            <w:id w:val="-130630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dxa"/>
                <w:vAlign w:val="center"/>
              </w:tcPr>
              <w:p w14:paraId="516DAFE5" w14:textId="77777777" w:rsidR="004E0FF2" w:rsidRPr="00DD5D31" w:rsidRDefault="004E0FF2" w:rsidP="004E0FF2">
                <w:pPr>
                  <w:jc w:val="center"/>
                  <w:rPr>
                    <w:rFonts w:ascii="Cambria" w:hAnsi="Cambria" w:cstheme="majorHAnsi"/>
                    <w:b/>
                    <w:sz w:val="20"/>
                    <w:szCs w:val="20"/>
                  </w:rPr>
                </w:pPr>
                <w:r w:rsidRPr="00DD5D3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0C7D" w:rsidRPr="00DD5D31" w14:paraId="7F6B3270" w14:textId="77777777" w:rsidTr="00E16276">
        <w:trPr>
          <w:trHeight w:val="146"/>
        </w:trPr>
        <w:tc>
          <w:tcPr>
            <w:tcW w:w="10142" w:type="dxa"/>
            <w:gridSpan w:val="14"/>
            <w:vAlign w:val="center"/>
          </w:tcPr>
          <w:p w14:paraId="76FDBDE7" w14:textId="77777777" w:rsidR="00F70C7D" w:rsidRPr="00DD5D31" w:rsidRDefault="00F70C7D" w:rsidP="004E0FF2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CIERRE DEL PROCESO</w:t>
            </w:r>
          </w:p>
        </w:tc>
      </w:tr>
      <w:tr w:rsidR="00F70C7D" w:rsidRPr="00DD5D31" w14:paraId="1565A902" w14:textId="77777777" w:rsidTr="00F70C7D">
        <w:trPr>
          <w:trHeight w:val="146"/>
        </w:trPr>
        <w:tc>
          <w:tcPr>
            <w:tcW w:w="5071" w:type="dxa"/>
            <w:gridSpan w:val="6"/>
            <w:vAlign w:val="center"/>
          </w:tcPr>
          <w:p w14:paraId="4E7AE5B4" w14:textId="77777777" w:rsidR="00F70C7D" w:rsidRPr="00DD5D31" w:rsidRDefault="00F70C7D" w:rsidP="00F70C7D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QUIEN RESUELVE</w:t>
            </w:r>
          </w:p>
        </w:tc>
        <w:tc>
          <w:tcPr>
            <w:tcW w:w="5071" w:type="dxa"/>
            <w:gridSpan w:val="8"/>
            <w:vAlign w:val="center"/>
          </w:tcPr>
          <w:p w14:paraId="5BCAFD56" w14:textId="77777777" w:rsidR="00F70C7D" w:rsidRPr="00DD5D31" w:rsidRDefault="00F70C7D" w:rsidP="00F0162A">
            <w:pPr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 xml:space="preserve">QUIEN </w:t>
            </w:r>
            <w:r w:rsidR="00F0162A" w:rsidRPr="00DD5D31">
              <w:rPr>
                <w:rFonts w:ascii="Cambria" w:hAnsi="Cambria" w:cstheme="majorHAnsi"/>
                <w:b/>
                <w:sz w:val="20"/>
                <w:szCs w:val="20"/>
              </w:rPr>
              <w:t>REGISTRA</w:t>
            </w:r>
          </w:p>
        </w:tc>
      </w:tr>
      <w:tr w:rsidR="00512670" w:rsidRPr="00DD5D31" w14:paraId="114853CD" w14:textId="77777777" w:rsidTr="001C7D55">
        <w:trPr>
          <w:trHeight w:val="146"/>
        </w:trPr>
        <w:tc>
          <w:tcPr>
            <w:tcW w:w="5071" w:type="dxa"/>
            <w:gridSpan w:val="6"/>
            <w:vAlign w:val="center"/>
          </w:tcPr>
          <w:p w14:paraId="78116041" w14:textId="77777777" w:rsidR="00512670" w:rsidRPr="00DD5D31" w:rsidRDefault="00512670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4DA69619" w14:textId="77777777" w:rsidR="00512670" w:rsidRPr="00DD5D31" w:rsidRDefault="00512670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  <w:p w14:paraId="0AD919EC" w14:textId="77777777" w:rsidR="00512670" w:rsidRPr="00DD5D31" w:rsidRDefault="00512670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5071" w:type="dxa"/>
            <w:gridSpan w:val="8"/>
            <w:vAlign w:val="center"/>
          </w:tcPr>
          <w:p w14:paraId="45C4283C" w14:textId="77777777" w:rsidR="00512670" w:rsidRPr="00DD5D31" w:rsidRDefault="00512670" w:rsidP="004E0FF2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70C7D" w:rsidRPr="00DD5D31" w14:paraId="3844E7B1" w14:textId="77777777" w:rsidTr="00245D22">
        <w:trPr>
          <w:trHeight w:val="146"/>
        </w:trPr>
        <w:tc>
          <w:tcPr>
            <w:tcW w:w="2535" w:type="dxa"/>
            <w:gridSpan w:val="3"/>
            <w:vAlign w:val="center"/>
          </w:tcPr>
          <w:p w14:paraId="1EC39653" w14:textId="77777777" w:rsidR="00F70C7D" w:rsidRPr="00DD5D31" w:rsidRDefault="00F70C7D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NOMBRE:</w:t>
            </w:r>
          </w:p>
        </w:tc>
        <w:tc>
          <w:tcPr>
            <w:tcW w:w="2536" w:type="dxa"/>
            <w:gridSpan w:val="3"/>
            <w:vAlign w:val="center"/>
          </w:tcPr>
          <w:p w14:paraId="506AA021" w14:textId="77777777" w:rsidR="00F70C7D" w:rsidRPr="00DD5D31" w:rsidRDefault="00F70C7D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vAlign w:val="center"/>
          </w:tcPr>
          <w:p w14:paraId="258DF1C0" w14:textId="77777777" w:rsidR="00F70C7D" w:rsidRPr="00DD5D31" w:rsidRDefault="00F70C7D" w:rsidP="00F70C7D">
            <w:pPr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NOMBRE:</w:t>
            </w:r>
          </w:p>
        </w:tc>
        <w:tc>
          <w:tcPr>
            <w:tcW w:w="2536" w:type="dxa"/>
            <w:gridSpan w:val="4"/>
            <w:vAlign w:val="center"/>
          </w:tcPr>
          <w:p w14:paraId="51800B78" w14:textId="77777777" w:rsidR="00F70C7D" w:rsidRPr="00DD5D31" w:rsidRDefault="00F70C7D" w:rsidP="004E0FF2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70C7D" w:rsidRPr="00DD5D31" w14:paraId="42314EB9" w14:textId="77777777" w:rsidTr="00245D22">
        <w:trPr>
          <w:trHeight w:val="146"/>
        </w:trPr>
        <w:tc>
          <w:tcPr>
            <w:tcW w:w="2535" w:type="dxa"/>
            <w:gridSpan w:val="3"/>
            <w:vAlign w:val="center"/>
          </w:tcPr>
          <w:p w14:paraId="467936C2" w14:textId="77777777" w:rsidR="00F70C7D" w:rsidRPr="00DD5D31" w:rsidRDefault="00F70C7D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CARGO:</w:t>
            </w:r>
          </w:p>
        </w:tc>
        <w:tc>
          <w:tcPr>
            <w:tcW w:w="2536" w:type="dxa"/>
            <w:gridSpan w:val="3"/>
            <w:vAlign w:val="center"/>
          </w:tcPr>
          <w:p w14:paraId="333698ED" w14:textId="77777777" w:rsidR="00F70C7D" w:rsidRPr="00DD5D31" w:rsidRDefault="00F70C7D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vAlign w:val="center"/>
          </w:tcPr>
          <w:p w14:paraId="50959DE1" w14:textId="77777777" w:rsidR="00F70C7D" w:rsidRPr="00DD5D31" w:rsidRDefault="00F70C7D" w:rsidP="00F70C7D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CARGO:</w:t>
            </w:r>
          </w:p>
        </w:tc>
        <w:tc>
          <w:tcPr>
            <w:tcW w:w="2536" w:type="dxa"/>
            <w:gridSpan w:val="4"/>
            <w:vAlign w:val="center"/>
          </w:tcPr>
          <w:p w14:paraId="16D69C27" w14:textId="77777777" w:rsidR="00F70C7D" w:rsidRPr="00DD5D31" w:rsidRDefault="00F70C7D" w:rsidP="004E0FF2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70C7D" w:rsidRPr="00DD5D31" w14:paraId="0A3E8DD6" w14:textId="77777777" w:rsidTr="00245D22">
        <w:trPr>
          <w:trHeight w:val="146"/>
        </w:trPr>
        <w:tc>
          <w:tcPr>
            <w:tcW w:w="2535" w:type="dxa"/>
            <w:gridSpan w:val="3"/>
            <w:vAlign w:val="center"/>
          </w:tcPr>
          <w:p w14:paraId="78A5DEC7" w14:textId="77777777" w:rsidR="00F70C7D" w:rsidRPr="00DD5D31" w:rsidRDefault="00F70C7D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ORGANIZACIÓN:</w:t>
            </w:r>
          </w:p>
        </w:tc>
        <w:tc>
          <w:tcPr>
            <w:tcW w:w="2536" w:type="dxa"/>
            <w:gridSpan w:val="3"/>
            <w:vAlign w:val="center"/>
          </w:tcPr>
          <w:p w14:paraId="0E6074C1" w14:textId="77777777" w:rsidR="00F70C7D" w:rsidRPr="00DD5D31" w:rsidRDefault="00F70C7D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vAlign w:val="center"/>
          </w:tcPr>
          <w:p w14:paraId="256BB85A" w14:textId="77777777" w:rsidR="00F70C7D" w:rsidRPr="00DD5D31" w:rsidRDefault="00F70C7D" w:rsidP="00F70C7D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ORGANIZACIÓN:</w:t>
            </w:r>
          </w:p>
        </w:tc>
        <w:tc>
          <w:tcPr>
            <w:tcW w:w="2536" w:type="dxa"/>
            <w:gridSpan w:val="4"/>
            <w:vAlign w:val="center"/>
          </w:tcPr>
          <w:p w14:paraId="308C1CED" w14:textId="77777777" w:rsidR="00F70C7D" w:rsidRPr="00DD5D31" w:rsidRDefault="00F70C7D" w:rsidP="004E0FF2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70C7D" w:rsidRPr="00DD5D31" w14:paraId="2C737F54" w14:textId="77777777" w:rsidTr="00245D22">
        <w:trPr>
          <w:trHeight w:val="146"/>
        </w:trPr>
        <w:tc>
          <w:tcPr>
            <w:tcW w:w="2535" w:type="dxa"/>
            <w:gridSpan w:val="3"/>
            <w:vAlign w:val="center"/>
          </w:tcPr>
          <w:p w14:paraId="1CD40723" w14:textId="77777777" w:rsidR="00F70C7D" w:rsidRPr="00DD5D31" w:rsidRDefault="00F70C7D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FECHA:</w:t>
            </w:r>
          </w:p>
        </w:tc>
        <w:tc>
          <w:tcPr>
            <w:tcW w:w="2536" w:type="dxa"/>
            <w:gridSpan w:val="3"/>
            <w:vAlign w:val="center"/>
          </w:tcPr>
          <w:p w14:paraId="0D228CA1" w14:textId="77777777" w:rsidR="00F70C7D" w:rsidRPr="00DD5D31" w:rsidRDefault="008375B0" w:rsidP="004E0FF2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sdt>
              <w:sdtPr>
                <w:rPr>
                  <w:rFonts w:ascii="Cambria" w:hAnsi="Cambria" w:cstheme="majorHAnsi"/>
                  <w:sz w:val="20"/>
                  <w:szCs w:val="20"/>
                </w:rPr>
                <w:id w:val="-1115516085"/>
                <w:placeholder>
                  <w:docPart w:val="194F3686DB424BB8BFEF1ABC18E4BBCC"/>
                </w:placeholder>
                <w:showingPlcHdr/>
                <w:date w:fullDate="2021-01-1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F70C7D" w:rsidRPr="00DD5D31">
                  <w:rPr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 xml:space="preserve"> (</w:t>
                </w:r>
                <w:r w:rsidR="00F70C7D" w:rsidRPr="00DD5D31">
                  <w:rPr>
                    <w:rStyle w:val="Textodelmarcadordeposicin"/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>Elija fecha)</w:t>
                </w:r>
              </w:sdtContent>
            </w:sdt>
          </w:p>
        </w:tc>
        <w:tc>
          <w:tcPr>
            <w:tcW w:w="2535" w:type="dxa"/>
            <w:gridSpan w:val="4"/>
            <w:vAlign w:val="center"/>
          </w:tcPr>
          <w:p w14:paraId="0179B7D6" w14:textId="77777777" w:rsidR="00F70C7D" w:rsidRPr="00DD5D31" w:rsidRDefault="00F70C7D" w:rsidP="00F70C7D">
            <w:pPr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DD5D31">
              <w:rPr>
                <w:rFonts w:ascii="Cambria" w:hAnsi="Cambria" w:cstheme="majorHAnsi"/>
                <w:b/>
                <w:sz w:val="20"/>
                <w:szCs w:val="20"/>
              </w:rPr>
              <w:t>FECHA:</w:t>
            </w:r>
          </w:p>
        </w:tc>
        <w:tc>
          <w:tcPr>
            <w:tcW w:w="2536" w:type="dxa"/>
            <w:gridSpan w:val="4"/>
            <w:vAlign w:val="center"/>
          </w:tcPr>
          <w:p w14:paraId="358E3AD3" w14:textId="77777777" w:rsidR="00F70C7D" w:rsidRPr="00DD5D31" w:rsidRDefault="008375B0" w:rsidP="00F70C7D">
            <w:pPr>
              <w:rPr>
                <w:rFonts w:ascii="Cambria" w:hAnsi="Cambria" w:cstheme="majorHAnsi"/>
                <w:sz w:val="20"/>
                <w:szCs w:val="20"/>
              </w:rPr>
            </w:pPr>
            <w:sdt>
              <w:sdtPr>
                <w:rPr>
                  <w:rFonts w:ascii="Cambria" w:hAnsi="Cambria" w:cstheme="majorHAnsi"/>
                  <w:sz w:val="20"/>
                  <w:szCs w:val="20"/>
                </w:rPr>
                <w:id w:val="1346599306"/>
                <w:placeholder>
                  <w:docPart w:val="01ADBEFF42B04BDAAD98B152BB6A6BC8"/>
                </w:placeholder>
                <w:showingPlcHdr/>
                <w:date w:fullDate="2021-01-1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F70C7D" w:rsidRPr="00DD5D31">
                  <w:rPr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 xml:space="preserve"> (</w:t>
                </w:r>
                <w:r w:rsidR="00F70C7D" w:rsidRPr="00DD5D31">
                  <w:rPr>
                    <w:rStyle w:val="Textodelmarcadordeposicin"/>
                    <w:rFonts w:ascii="Cambria" w:hAnsi="Cambria" w:cstheme="majorHAnsi"/>
                    <w:color w:val="808080" w:themeColor="background1" w:themeShade="80"/>
                    <w:sz w:val="20"/>
                    <w:szCs w:val="20"/>
                  </w:rPr>
                  <w:t>Elija fecha)</w:t>
                </w:r>
              </w:sdtContent>
            </w:sdt>
          </w:p>
        </w:tc>
      </w:tr>
    </w:tbl>
    <w:p w14:paraId="65E8942D" w14:textId="77777777" w:rsidR="00CF7145" w:rsidRPr="004E0FF2" w:rsidRDefault="00CF7145" w:rsidP="00CF7145">
      <w:pPr>
        <w:rPr>
          <w:rFonts w:asciiTheme="majorHAnsi" w:hAnsiTheme="majorHAnsi" w:cstheme="majorHAnsi"/>
          <w:b/>
          <w:bCs/>
        </w:rPr>
      </w:pPr>
    </w:p>
    <w:p w14:paraId="26897A4F" w14:textId="77777777" w:rsidR="008F1E00" w:rsidRPr="004E0FF2" w:rsidRDefault="008F1E00" w:rsidP="00CF7145">
      <w:pPr>
        <w:rPr>
          <w:rFonts w:asciiTheme="majorHAnsi" w:hAnsiTheme="majorHAnsi" w:cstheme="majorHAnsi"/>
          <w:b/>
          <w:bCs/>
        </w:rPr>
      </w:pPr>
      <w:r w:rsidRPr="004E0FF2">
        <w:rPr>
          <w:rFonts w:asciiTheme="majorHAnsi" w:hAnsiTheme="majorHAnsi" w:cstheme="majorHAnsi"/>
          <w:b/>
          <w:bCs/>
        </w:rPr>
        <w:t xml:space="preserve"> </w:t>
      </w:r>
    </w:p>
    <w:sectPr w:rsidR="008F1E00" w:rsidRPr="004E0FF2" w:rsidSect="000D1953">
      <w:headerReference w:type="default" r:id="rId7"/>
      <w:footerReference w:type="default" r:id="rId8"/>
      <w:pgSz w:w="12240" w:h="15840"/>
      <w:pgMar w:top="1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1620" w14:textId="77777777" w:rsidR="00CF7145" w:rsidRDefault="00CF7145" w:rsidP="00CF7145">
      <w:pPr>
        <w:spacing w:after="0" w:line="240" w:lineRule="auto"/>
      </w:pPr>
      <w:r>
        <w:separator/>
      </w:r>
    </w:p>
  </w:endnote>
  <w:endnote w:type="continuationSeparator" w:id="0">
    <w:p w14:paraId="01C946D6" w14:textId="77777777" w:rsidR="00CF7145" w:rsidRDefault="00CF7145" w:rsidP="00CF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E4A7" w14:textId="77777777" w:rsidR="00CF2874" w:rsidRPr="00DD5D31" w:rsidRDefault="00CF2874" w:rsidP="00CF2874">
    <w:pPr>
      <w:rPr>
        <w:rFonts w:ascii="Cambria" w:hAnsi="Cambria"/>
      </w:rPr>
    </w:pPr>
  </w:p>
  <w:p w14:paraId="03A58B1F" w14:textId="77777777" w:rsidR="008375B0" w:rsidRPr="008375B0" w:rsidRDefault="008375B0" w:rsidP="008375B0">
    <w:pPr>
      <w:pStyle w:val="Piedepgina"/>
      <w:spacing w:before="20" w:after="20"/>
      <w:jc w:val="center"/>
      <w:rPr>
        <w:rFonts w:ascii="Cambria" w:hAnsi="Cambria" w:cs="Arial"/>
        <w:iCs/>
        <w:sz w:val="12"/>
        <w:szCs w:val="12"/>
      </w:rPr>
    </w:pPr>
    <w:r w:rsidRPr="008375B0">
      <w:rPr>
        <w:rFonts w:ascii="Cambria" w:hAnsi="Cambria" w:cs="Arial"/>
        <w:iCs/>
        <w:sz w:val="12"/>
        <w:szCs w:val="12"/>
      </w:rPr>
      <w:t xml:space="preserve">Este documento contiene información confidencial y no puede ser distribuido o reproducido sin autorización escrita de </w:t>
    </w:r>
    <w:r w:rsidRPr="008375B0">
      <w:rPr>
        <w:rFonts w:ascii="Cambria" w:hAnsi="Cambria" w:cs="Arial"/>
        <w:b/>
        <w:bCs/>
        <w:iCs/>
        <w:sz w:val="12"/>
        <w:szCs w:val="12"/>
      </w:rPr>
      <w:t>AQ CERTIFICATION S.A.S.</w:t>
    </w:r>
  </w:p>
  <w:p w14:paraId="00D6D305" w14:textId="77777777" w:rsidR="008375B0" w:rsidRPr="008375B0" w:rsidRDefault="008375B0" w:rsidP="008375B0">
    <w:pPr>
      <w:pStyle w:val="Piedepgina"/>
      <w:spacing w:before="20" w:after="20"/>
      <w:jc w:val="center"/>
      <w:rPr>
        <w:rFonts w:ascii="Cambria" w:hAnsi="Cambria" w:cs="Arial"/>
        <w:iCs/>
        <w:sz w:val="12"/>
        <w:szCs w:val="12"/>
      </w:rPr>
    </w:pPr>
    <w:r w:rsidRPr="008375B0">
      <w:rPr>
        <w:rFonts w:ascii="Cambria" w:hAnsi="Cambria" w:cs="Arial"/>
        <w:iCs/>
        <w:sz w:val="12"/>
        <w:szCs w:val="12"/>
      </w:rPr>
      <w:t xml:space="preserve">Carrera 71 B 56 A 11 Piso 3 Barrio Normandía – Bogotá TEL (601) 715 1493 Página web: </w:t>
    </w:r>
    <w:hyperlink r:id="rId1" w:history="1">
      <w:r w:rsidRPr="008375B0">
        <w:rPr>
          <w:rStyle w:val="Hipervnculo"/>
          <w:rFonts w:ascii="Cambria" w:hAnsi="Cambria" w:cs="Arial"/>
          <w:iCs/>
          <w:sz w:val="12"/>
          <w:szCs w:val="12"/>
        </w:rPr>
        <w:t>www.aqcertification.net.co</w:t>
      </w:r>
    </w:hyperlink>
  </w:p>
  <w:p w14:paraId="4C6A277B" w14:textId="77777777" w:rsidR="008375B0" w:rsidRPr="008375B0" w:rsidRDefault="008375B0" w:rsidP="008375B0">
    <w:pPr>
      <w:pStyle w:val="Piedepgina"/>
      <w:spacing w:before="20" w:after="20"/>
      <w:jc w:val="center"/>
      <w:rPr>
        <w:rFonts w:ascii="Cambria" w:hAnsi="Cambria" w:cs="Arial"/>
        <w:iCs/>
        <w:sz w:val="12"/>
        <w:szCs w:val="12"/>
      </w:rPr>
    </w:pPr>
    <w:r w:rsidRPr="008375B0">
      <w:rPr>
        <w:rFonts w:ascii="Cambria" w:hAnsi="Cambria" w:cs="Arial"/>
        <w:iCs/>
        <w:sz w:val="12"/>
        <w:szCs w:val="12"/>
      </w:rPr>
      <w:t xml:space="preserve">Página </w:t>
    </w:r>
    <w:r w:rsidRPr="008375B0">
      <w:rPr>
        <w:rFonts w:ascii="Cambria" w:hAnsi="Cambria" w:cs="Arial"/>
        <w:iCs/>
        <w:sz w:val="12"/>
        <w:szCs w:val="12"/>
      </w:rPr>
      <w:fldChar w:fldCharType="begin"/>
    </w:r>
    <w:r w:rsidRPr="008375B0">
      <w:rPr>
        <w:rFonts w:ascii="Cambria" w:hAnsi="Cambria" w:cs="Arial"/>
        <w:iCs/>
        <w:sz w:val="12"/>
        <w:szCs w:val="12"/>
      </w:rPr>
      <w:instrText xml:space="preserve"> PAGE </w:instrText>
    </w:r>
    <w:r w:rsidRPr="008375B0">
      <w:rPr>
        <w:rFonts w:ascii="Cambria" w:hAnsi="Cambria" w:cs="Arial"/>
        <w:iCs/>
        <w:sz w:val="12"/>
        <w:szCs w:val="12"/>
      </w:rPr>
      <w:fldChar w:fldCharType="separate"/>
    </w:r>
    <w:r w:rsidRPr="008375B0">
      <w:rPr>
        <w:rFonts w:ascii="Cambria" w:hAnsi="Cambria" w:cs="Arial"/>
        <w:iCs/>
        <w:sz w:val="12"/>
        <w:szCs w:val="12"/>
      </w:rPr>
      <w:t>1</w:t>
    </w:r>
    <w:r w:rsidRPr="008375B0">
      <w:rPr>
        <w:rFonts w:ascii="Cambria" w:hAnsi="Cambria" w:cs="Arial"/>
        <w:sz w:val="12"/>
        <w:szCs w:val="12"/>
      </w:rPr>
      <w:fldChar w:fldCharType="end"/>
    </w:r>
    <w:r w:rsidRPr="008375B0">
      <w:rPr>
        <w:rFonts w:ascii="Cambria" w:hAnsi="Cambria" w:cs="Arial"/>
        <w:iCs/>
        <w:sz w:val="12"/>
        <w:szCs w:val="12"/>
      </w:rPr>
      <w:t xml:space="preserve"> de </w:t>
    </w:r>
    <w:r w:rsidRPr="008375B0">
      <w:rPr>
        <w:rFonts w:ascii="Cambria" w:hAnsi="Cambria" w:cs="Arial"/>
        <w:iCs/>
        <w:sz w:val="12"/>
        <w:szCs w:val="12"/>
      </w:rPr>
      <w:fldChar w:fldCharType="begin"/>
    </w:r>
    <w:r w:rsidRPr="008375B0">
      <w:rPr>
        <w:rFonts w:ascii="Cambria" w:hAnsi="Cambria" w:cs="Arial"/>
        <w:iCs/>
        <w:sz w:val="12"/>
        <w:szCs w:val="12"/>
      </w:rPr>
      <w:instrText xml:space="preserve"> NUMPAGES  </w:instrText>
    </w:r>
    <w:r w:rsidRPr="008375B0">
      <w:rPr>
        <w:rFonts w:ascii="Cambria" w:hAnsi="Cambria" w:cs="Arial"/>
        <w:iCs/>
        <w:sz w:val="12"/>
        <w:szCs w:val="12"/>
      </w:rPr>
      <w:fldChar w:fldCharType="separate"/>
    </w:r>
    <w:r w:rsidRPr="008375B0">
      <w:rPr>
        <w:rFonts w:ascii="Cambria" w:hAnsi="Cambria" w:cs="Arial"/>
        <w:iCs/>
        <w:sz w:val="12"/>
        <w:szCs w:val="12"/>
      </w:rPr>
      <w:t>4</w:t>
    </w:r>
    <w:r w:rsidRPr="008375B0">
      <w:rPr>
        <w:rFonts w:ascii="Cambria" w:hAnsi="Cambria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FB20" w14:textId="77777777" w:rsidR="00CF7145" w:rsidRDefault="00CF7145" w:rsidP="00CF7145">
      <w:pPr>
        <w:spacing w:after="0" w:line="240" w:lineRule="auto"/>
      </w:pPr>
      <w:r>
        <w:separator/>
      </w:r>
    </w:p>
  </w:footnote>
  <w:footnote w:type="continuationSeparator" w:id="0">
    <w:p w14:paraId="50477A0D" w14:textId="77777777" w:rsidR="00CF7145" w:rsidRDefault="00CF7145" w:rsidP="00CF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FF4A" w14:textId="77777777" w:rsidR="000D1953" w:rsidRDefault="00CF2874" w:rsidP="000D1953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2C9676" wp14:editId="0194FD0B">
              <wp:simplePos x="0" y="0"/>
              <wp:positionH relativeFrom="column">
                <wp:posOffset>5273040</wp:posOffset>
              </wp:positionH>
              <wp:positionV relativeFrom="paragraph">
                <wp:posOffset>-173355</wp:posOffset>
              </wp:positionV>
              <wp:extent cx="838200" cy="219075"/>
              <wp:effectExtent l="5080" t="10795" r="13970" b="825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190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2F629A0" w14:textId="77777777" w:rsidR="00CF2874" w:rsidRPr="00CF2874" w:rsidRDefault="00CF2874" w:rsidP="00CF2874">
                          <w:pPr>
                            <w:jc w:val="center"/>
                            <w:rPr>
                              <w:rFonts w:ascii="Cambria" w:hAnsi="Cambria" w:cs="Arial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Cambria" w:hAnsi="Cambria" w:cs="Arial"/>
                              <w:sz w:val="16"/>
                              <w:szCs w:val="16"/>
                              <w:lang w:val="es-ES"/>
                            </w:rPr>
                            <w:t>DEST-FR-15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82C9676" id="AutoShape 5" o:spid="_x0000_s1026" style="position:absolute;margin-left:415.2pt;margin-top:-13.65pt;width:66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">
              <v:textbox>
                <w:txbxContent>
                  <w:p w14:paraId="72F629A0" w14:textId="77777777" w:rsidR="00CF2874" w:rsidRPr="00CF2874" w:rsidRDefault="00CF2874" w:rsidP="00CF2874">
                    <w:pPr>
                      <w:jc w:val="center"/>
                      <w:rPr>
                        <w:rFonts w:ascii="Cambria" w:hAnsi="Cambria" w:cs="Arial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Cambria" w:hAnsi="Cambria" w:cs="Arial"/>
                        <w:sz w:val="16"/>
                        <w:szCs w:val="16"/>
                        <w:lang w:val="es-ES"/>
                      </w:rPr>
                      <w:t>DEST-FR-15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BC501C" wp14:editId="125A1619">
              <wp:simplePos x="0" y="0"/>
              <wp:positionH relativeFrom="column">
                <wp:posOffset>5276850</wp:posOffset>
              </wp:positionH>
              <wp:positionV relativeFrom="paragraph">
                <wp:posOffset>85725</wp:posOffset>
              </wp:positionV>
              <wp:extent cx="838200" cy="219075"/>
              <wp:effectExtent l="5080" t="10795" r="13970" b="82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190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C09E170" w14:textId="76EDD19F" w:rsidR="00CF2874" w:rsidRPr="00CF2874" w:rsidRDefault="008375B0" w:rsidP="00CF2874">
                          <w:pPr>
                            <w:jc w:val="center"/>
                            <w:rPr>
                              <w:rFonts w:ascii="Cambria" w:hAnsi="Cambria" w:cs="Arial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Cambria" w:hAnsi="Cambria" w:cs="Arial"/>
                              <w:sz w:val="16"/>
                              <w:szCs w:val="16"/>
                              <w:lang w:val="es-ES"/>
                            </w:rPr>
                            <w:t>2026-01-02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BC501C" id="_x0000_s1027" style="position:absolute;margin-left:415.5pt;margin-top:6.75pt;width:66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">
              <v:textbox>
                <w:txbxContent>
                  <w:p w14:paraId="0C09E170" w14:textId="76EDD19F" w:rsidR="00CF2874" w:rsidRPr="00CF2874" w:rsidRDefault="008375B0" w:rsidP="00CF2874">
                    <w:pPr>
                      <w:jc w:val="center"/>
                      <w:rPr>
                        <w:rFonts w:ascii="Cambria" w:hAnsi="Cambria" w:cs="Arial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Cambria" w:hAnsi="Cambria" w:cs="Arial"/>
                        <w:sz w:val="16"/>
                        <w:szCs w:val="16"/>
                        <w:lang w:val="es-ES"/>
                      </w:rPr>
                      <w:t>2026-01-02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250E6672" wp14:editId="347CE115">
          <wp:simplePos x="0" y="0"/>
          <wp:positionH relativeFrom="column">
            <wp:posOffset>-603885</wp:posOffset>
          </wp:positionH>
          <wp:positionV relativeFrom="paragraph">
            <wp:posOffset>-240031</wp:posOffset>
          </wp:positionV>
          <wp:extent cx="1087300" cy="676275"/>
          <wp:effectExtent l="0" t="0" r="0" b="0"/>
          <wp:wrapNone/>
          <wp:docPr id="1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22" cy="678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195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D3A8EA" wp14:editId="1403DB06">
              <wp:simplePos x="0" y="0"/>
              <wp:positionH relativeFrom="column">
                <wp:posOffset>1634490</wp:posOffset>
              </wp:positionH>
              <wp:positionV relativeFrom="paragraph">
                <wp:posOffset>-92102</wp:posOffset>
              </wp:positionV>
              <wp:extent cx="2708564" cy="27237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8564" cy="2723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8718A" w14:textId="77777777" w:rsidR="000D1953" w:rsidRPr="00CF2874" w:rsidRDefault="00AE612F" w:rsidP="00AE612F">
                          <w:pPr>
                            <w:jc w:val="center"/>
                            <w:rPr>
                              <w:rFonts w:ascii="Cambria" w:hAnsi="Cambria" w:cstheme="majorHAnsi"/>
                              <w:b/>
                              <w:sz w:val="24"/>
                            </w:rPr>
                          </w:pPr>
                          <w:r w:rsidRPr="00CF2874">
                            <w:rPr>
                              <w:rFonts w:ascii="Cambria" w:hAnsi="Cambria" w:cstheme="majorHAnsi"/>
                              <w:b/>
                            </w:rPr>
                            <w:t>QUEJAS Y APELACIONES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D3A8EA" id="Rectángulo 6" o:spid="_x0000_s1028" style="position:absolute;margin-left:128.7pt;margin-top:-7.25pt;width:213.25pt;height:21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" fillcolor="white [3201]" stroked="f" strokeweight="1pt">
              <v:textbox>
                <w:txbxContent>
                  <w:p w14:paraId="7318718A" w14:textId="77777777" w:rsidR="000D1953" w:rsidRPr="00CF2874" w:rsidRDefault="00AE612F" w:rsidP="00AE612F">
                    <w:pPr>
                      <w:jc w:val="center"/>
                      <w:rPr>
                        <w:rFonts w:ascii="Cambria" w:hAnsi="Cambria" w:cstheme="majorHAnsi"/>
                        <w:b/>
                        <w:sz w:val="24"/>
                      </w:rPr>
                    </w:pPr>
                    <w:r w:rsidRPr="00CF2874">
                      <w:rPr>
                        <w:rFonts w:ascii="Cambria" w:hAnsi="Cambria" w:cstheme="majorHAnsi"/>
                        <w:b/>
                      </w:rPr>
                      <w:t>QUEJAS Y APELACIONES</w:t>
                    </w:r>
                  </w:p>
                </w:txbxContent>
              </v:textbox>
            </v:rect>
          </w:pict>
        </mc:Fallback>
      </mc:AlternateContent>
    </w:r>
  </w:p>
  <w:p w14:paraId="491895D2" w14:textId="77777777" w:rsidR="000D1953" w:rsidRDefault="000D19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03"/>
    <w:rsid w:val="00064803"/>
    <w:rsid w:val="00071E17"/>
    <w:rsid w:val="000C2106"/>
    <w:rsid w:val="000D1953"/>
    <w:rsid w:val="00163508"/>
    <w:rsid w:val="001B4395"/>
    <w:rsid w:val="0023384C"/>
    <w:rsid w:val="00276E83"/>
    <w:rsid w:val="004E0FF2"/>
    <w:rsid w:val="00512670"/>
    <w:rsid w:val="00515E99"/>
    <w:rsid w:val="0052745C"/>
    <w:rsid w:val="005F68F2"/>
    <w:rsid w:val="006F5373"/>
    <w:rsid w:val="008375B0"/>
    <w:rsid w:val="008A6AA8"/>
    <w:rsid w:val="008B010A"/>
    <w:rsid w:val="008F1E00"/>
    <w:rsid w:val="009459F1"/>
    <w:rsid w:val="00980160"/>
    <w:rsid w:val="00AE612F"/>
    <w:rsid w:val="00AF49B1"/>
    <w:rsid w:val="00AF513F"/>
    <w:rsid w:val="00B47941"/>
    <w:rsid w:val="00BC676F"/>
    <w:rsid w:val="00CD026B"/>
    <w:rsid w:val="00CE40E7"/>
    <w:rsid w:val="00CF2874"/>
    <w:rsid w:val="00CF7145"/>
    <w:rsid w:val="00DB1BCC"/>
    <w:rsid w:val="00DD5D31"/>
    <w:rsid w:val="00E937EA"/>
    <w:rsid w:val="00F0162A"/>
    <w:rsid w:val="00F40B5A"/>
    <w:rsid w:val="00F70C7D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EF3BB4"/>
  <w15:chartTrackingRefBased/>
  <w15:docId w15:val="{2037BA71-6856-44BE-9C39-7E7BB82A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06480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F71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145"/>
  </w:style>
  <w:style w:type="paragraph" w:styleId="Piedepgina">
    <w:name w:val="footer"/>
    <w:basedOn w:val="Normal"/>
    <w:link w:val="PiedepginaCar"/>
    <w:uiPriority w:val="99"/>
    <w:unhideWhenUsed/>
    <w:rsid w:val="00CF71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145"/>
  </w:style>
  <w:style w:type="character" w:styleId="Hipervnculo">
    <w:name w:val="Hyperlink"/>
    <w:rsid w:val="00CF714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qcertification.net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5E71618C94D7385A018AB27D9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4CAF-378F-4DDF-B53A-535F2F28CB92}"/>
      </w:docPartPr>
      <w:docPartBody>
        <w:p w:rsidR="00F23EED" w:rsidRDefault="005B4F43" w:rsidP="005B4F43">
          <w:pPr>
            <w:pStyle w:val="63B5E71618C94D7385A018AB27D9F81C"/>
          </w:pPr>
          <w:r w:rsidRPr="008B6D83">
            <w:rPr>
              <w:color w:val="808080" w:themeColor="background1" w:themeShade="80"/>
            </w:rPr>
            <w:t xml:space="preserve"> </w:t>
          </w:r>
          <w:r>
            <w:rPr>
              <w:color w:val="808080" w:themeColor="background1" w:themeShade="80"/>
            </w:rPr>
            <w:t>(</w:t>
          </w:r>
          <w:r w:rsidRPr="008B6D83">
            <w:rPr>
              <w:rStyle w:val="Textodelmarcadordeposicin"/>
              <w:color w:val="808080" w:themeColor="background1" w:themeShade="80"/>
            </w:rPr>
            <w:t>Elija fecha</w:t>
          </w:r>
          <w:r>
            <w:rPr>
              <w:rStyle w:val="Textodelmarcadordeposicin"/>
              <w:color w:val="808080" w:themeColor="background1" w:themeShade="80"/>
            </w:rPr>
            <w:t>)</w:t>
          </w:r>
        </w:p>
      </w:docPartBody>
    </w:docPart>
    <w:docPart>
      <w:docPartPr>
        <w:name w:val="31A6621A347C4B768CEFEB09C3A6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EAF73-E1E5-4412-AD13-0733F8181315}"/>
      </w:docPartPr>
      <w:docPartBody>
        <w:p w:rsidR="00F23EED" w:rsidRDefault="005B4F43" w:rsidP="005B4F43">
          <w:pPr>
            <w:pStyle w:val="31A6621A347C4B768CEFEB09C3A6687D"/>
          </w:pPr>
          <w:r w:rsidRPr="008B6D83">
            <w:rPr>
              <w:color w:val="808080" w:themeColor="background1" w:themeShade="80"/>
            </w:rPr>
            <w:t xml:space="preserve"> </w:t>
          </w:r>
          <w:r>
            <w:rPr>
              <w:color w:val="808080" w:themeColor="background1" w:themeShade="80"/>
            </w:rPr>
            <w:t>(</w:t>
          </w:r>
          <w:r w:rsidRPr="008B6D83">
            <w:rPr>
              <w:rStyle w:val="Textodelmarcadordeposicin"/>
              <w:color w:val="808080" w:themeColor="background1" w:themeShade="80"/>
            </w:rPr>
            <w:t>Elija fecha</w:t>
          </w:r>
          <w:r>
            <w:rPr>
              <w:rStyle w:val="Textodelmarcadordeposicin"/>
              <w:color w:val="808080" w:themeColor="background1" w:themeShade="80"/>
            </w:rPr>
            <w:t>)</w:t>
          </w:r>
        </w:p>
      </w:docPartBody>
    </w:docPart>
    <w:docPart>
      <w:docPartPr>
        <w:name w:val="194F3686DB424BB8BFEF1ABC18E4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A9956-12AB-45A4-B97C-C10A2F663EAE}"/>
      </w:docPartPr>
      <w:docPartBody>
        <w:p w:rsidR="00F23EED" w:rsidRDefault="005B4F43" w:rsidP="005B4F43">
          <w:pPr>
            <w:pStyle w:val="194F3686DB424BB8BFEF1ABC18E4BBCC"/>
          </w:pPr>
          <w:r w:rsidRPr="008B6D83">
            <w:rPr>
              <w:color w:val="808080" w:themeColor="background1" w:themeShade="80"/>
            </w:rPr>
            <w:t xml:space="preserve"> </w:t>
          </w:r>
          <w:r>
            <w:rPr>
              <w:color w:val="808080" w:themeColor="background1" w:themeShade="80"/>
            </w:rPr>
            <w:t>(</w:t>
          </w:r>
          <w:r w:rsidRPr="008B6D83">
            <w:rPr>
              <w:rStyle w:val="Textodelmarcadordeposicin"/>
              <w:color w:val="808080" w:themeColor="background1" w:themeShade="80"/>
            </w:rPr>
            <w:t>Elija fecha</w:t>
          </w:r>
          <w:r>
            <w:rPr>
              <w:rStyle w:val="Textodelmarcadordeposicin"/>
              <w:color w:val="808080" w:themeColor="background1" w:themeShade="80"/>
            </w:rPr>
            <w:t>)</w:t>
          </w:r>
        </w:p>
      </w:docPartBody>
    </w:docPart>
    <w:docPart>
      <w:docPartPr>
        <w:name w:val="01ADBEFF42B04BDAAD98B152BB6A6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4465-9A20-401E-8E07-98F8B2122A62}"/>
      </w:docPartPr>
      <w:docPartBody>
        <w:p w:rsidR="00F23EED" w:rsidRDefault="005B4F43" w:rsidP="005B4F43">
          <w:pPr>
            <w:pStyle w:val="01ADBEFF42B04BDAAD98B152BB6A6BC8"/>
          </w:pPr>
          <w:r w:rsidRPr="008B6D83">
            <w:rPr>
              <w:color w:val="808080" w:themeColor="background1" w:themeShade="80"/>
            </w:rPr>
            <w:t xml:space="preserve"> </w:t>
          </w:r>
          <w:r>
            <w:rPr>
              <w:color w:val="808080" w:themeColor="background1" w:themeShade="80"/>
            </w:rPr>
            <w:t>(</w:t>
          </w:r>
          <w:r w:rsidRPr="008B6D83">
            <w:rPr>
              <w:rStyle w:val="Textodelmarcadordeposicin"/>
              <w:color w:val="808080" w:themeColor="background1" w:themeShade="80"/>
            </w:rPr>
            <w:t>Elija fecha</w:t>
          </w:r>
          <w:r>
            <w:rPr>
              <w:rStyle w:val="Textodelmarcadordeposicin"/>
              <w:color w:val="808080" w:themeColor="background1" w:themeShade="8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53"/>
    <w:rsid w:val="00091B35"/>
    <w:rsid w:val="005B4F43"/>
    <w:rsid w:val="005F68F2"/>
    <w:rsid w:val="00675618"/>
    <w:rsid w:val="00885BBE"/>
    <w:rsid w:val="00A92C53"/>
    <w:rsid w:val="00F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B4F43"/>
    <w:rPr>
      <w:color w:val="808080"/>
    </w:rPr>
  </w:style>
  <w:style w:type="paragraph" w:customStyle="1" w:styleId="63B5E71618C94D7385A018AB27D9F81C">
    <w:name w:val="63B5E71618C94D7385A018AB27D9F81C"/>
    <w:rsid w:val="005B4F43"/>
    <w:rPr>
      <w:lang w:val="en-US" w:eastAsia="en-US"/>
    </w:rPr>
  </w:style>
  <w:style w:type="paragraph" w:customStyle="1" w:styleId="31A6621A347C4B768CEFEB09C3A6687D">
    <w:name w:val="31A6621A347C4B768CEFEB09C3A6687D"/>
    <w:rsid w:val="005B4F43"/>
    <w:rPr>
      <w:lang w:val="en-US" w:eastAsia="en-US"/>
    </w:rPr>
  </w:style>
  <w:style w:type="paragraph" w:customStyle="1" w:styleId="194F3686DB424BB8BFEF1ABC18E4BBCC">
    <w:name w:val="194F3686DB424BB8BFEF1ABC18E4BBCC"/>
    <w:rsid w:val="005B4F43"/>
    <w:rPr>
      <w:lang w:val="en-US" w:eastAsia="en-US"/>
    </w:rPr>
  </w:style>
  <w:style w:type="paragraph" w:customStyle="1" w:styleId="01ADBEFF42B04BDAAD98B152BB6A6BC8">
    <w:name w:val="01ADBEFF42B04BDAAD98B152BB6A6BC8"/>
    <w:rsid w:val="005B4F4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68EDA-3634-442F-857B-C1C1FB95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</dc:creator>
  <cp:keywords/>
  <dc:description/>
  <cp:lastModifiedBy>FELIPE  PUENTES</cp:lastModifiedBy>
  <cp:revision>7</cp:revision>
  <cp:lastPrinted>2025-03-10T16:25:00Z</cp:lastPrinted>
  <dcterms:created xsi:type="dcterms:W3CDTF">2021-07-28T20:15:00Z</dcterms:created>
  <dcterms:modified xsi:type="dcterms:W3CDTF">2026-01-22T16:39:00Z</dcterms:modified>
</cp:coreProperties>
</file>